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0278" w14:textId="56776562" w:rsidR="2CDBC679" w:rsidRDefault="2CDBC679" w:rsidP="2CDBC679">
      <w:pPr>
        <w:jc w:val="center"/>
        <w:rPr>
          <w:rFonts w:ascii="Calibri" w:eastAsia="Calibri" w:hAnsi="Calibri" w:cs="Calibri"/>
          <w:sz w:val="32"/>
          <w:szCs w:val="32"/>
        </w:rPr>
      </w:pPr>
      <w:r w:rsidRPr="2CDBC679">
        <w:rPr>
          <w:sz w:val="40"/>
          <w:szCs w:val="40"/>
        </w:rPr>
        <w:t>Vendor Contract Information (2022 Season)</w:t>
      </w:r>
    </w:p>
    <w:p w14:paraId="7E756DAD" w14:textId="1C9075E0" w:rsidR="2CDBC679" w:rsidRDefault="2CDBC679" w:rsidP="2CDBC679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DC99AC0" w14:textId="0B8350C3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Dear Vendors,</w:t>
      </w:r>
    </w:p>
    <w:p w14:paraId="09903052" w14:textId="4A9C7CC9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The 41st KIDA Championships will be held on April 2</w:t>
      </w:r>
      <w:r w:rsidRPr="2CDBC679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2CDBC679">
        <w:rPr>
          <w:rFonts w:ascii="Calibri" w:eastAsia="Calibri" w:hAnsi="Calibri" w:cs="Calibri"/>
          <w:sz w:val="24"/>
          <w:szCs w:val="24"/>
        </w:rPr>
        <w:t xml:space="preserve"> and 3rd at Chambersburg High School in Chambersburg, PA. The championship show will run from approximately 9:00am to 8:00pm on Saturday and 12:00pm to 5:00pm on Sunday. These two days should provide a great opportunity for you and your company to be successful.</w:t>
      </w:r>
    </w:p>
    <w:p w14:paraId="05C0B946" w14:textId="00D95079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Please use the following price guideline to determine the cost of your rental space for the day. Each rental will include one eight-foot table and two chairs. If you have any special needs (electricity, etc.) please indicate so on the contract.</w:t>
      </w:r>
    </w:p>
    <w:p w14:paraId="51B9AB04" w14:textId="42013109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 xml:space="preserve">KIDA Member Unit </w:t>
      </w:r>
      <w:r>
        <w:tab/>
      </w:r>
      <w:r>
        <w:tab/>
      </w:r>
      <w:r>
        <w:tab/>
      </w:r>
      <w:r>
        <w:tab/>
      </w:r>
      <w:r w:rsidRPr="2CDBC679">
        <w:rPr>
          <w:rFonts w:ascii="Calibri" w:eastAsia="Calibri" w:hAnsi="Calibri" w:cs="Calibri"/>
          <w:sz w:val="24"/>
          <w:szCs w:val="24"/>
        </w:rPr>
        <w:t xml:space="preserve">$135.00 </w:t>
      </w:r>
    </w:p>
    <w:p w14:paraId="6A828708" w14:textId="2EB9F3C5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 xml:space="preserve">KIDA Non-Member Unit </w:t>
      </w:r>
      <w:r>
        <w:tab/>
      </w:r>
      <w:r>
        <w:tab/>
      </w:r>
      <w:r>
        <w:tab/>
      </w:r>
      <w:r w:rsidRPr="2CDBC679">
        <w:rPr>
          <w:rFonts w:ascii="Calibri" w:eastAsia="Calibri" w:hAnsi="Calibri" w:cs="Calibri"/>
          <w:sz w:val="24"/>
          <w:szCs w:val="24"/>
        </w:rPr>
        <w:t xml:space="preserve">$160.00 </w:t>
      </w:r>
    </w:p>
    <w:p w14:paraId="2D6BEA39" w14:textId="0BFA80C0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 xml:space="preserve">Information/Recruitment Only </w:t>
      </w:r>
      <w:r>
        <w:tab/>
      </w:r>
      <w:r>
        <w:tab/>
      </w:r>
      <w:r w:rsidRPr="2CDBC679">
        <w:rPr>
          <w:rFonts w:ascii="Calibri" w:eastAsia="Calibri" w:hAnsi="Calibri" w:cs="Calibri"/>
          <w:sz w:val="24"/>
          <w:szCs w:val="24"/>
        </w:rPr>
        <w:t>$85.00</w:t>
      </w:r>
    </w:p>
    <w:p w14:paraId="10D389AC" w14:textId="77777777" w:rsidR="00C51F37" w:rsidRDefault="00C51F37" w:rsidP="2CDBC679">
      <w:pPr>
        <w:rPr>
          <w:rFonts w:ascii="Calibri" w:eastAsia="Calibri" w:hAnsi="Calibri" w:cs="Calibri"/>
          <w:sz w:val="24"/>
          <w:szCs w:val="24"/>
        </w:rPr>
      </w:pPr>
    </w:p>
    <w:p w14:paraId="1DA8ECB7" w14:textId="7E7AE35C" w:rsidR="2CDBC679" w:rsidRDefault="2CDBC679" w:rsidP="2CDBC67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CDBC679">
        <w:rPr>
          <w:rFonts w:ascii="Calibri" w:eastAsia="Calibri" w:hAnsi="Calibri" w:cs="Calibri"/>
          <w:b/>
          <w:bCs/>
          <w:sz w:val="24"/>
          <w:szCs w:val="24"/>
        </w:rPr>
        <w:t>**ABSOLUTELY NO FOOD OR DRINK MAY BE SOLD AT ANY VENDOR TABLE**</w:t>
      </w:r>
    </w:p>
    <w:p w14:paraId="4696E977" w14:textId="77777777" w:rsidR="00C51F37" w:rsidRDefault="00C51F37" w:rsidP="2CDBC67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37497C4" w14:textId="0DF31C0D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As in the past, we will require a $25.00 deposit to hold a rental space for you, and the balance is due upon arrival on the day of the show. The deposit is non-refundable.</w:t>
      </w:r>
    </w:p>
    <w:p w14:paraId="09BC5DA6" w14:textId="194713A6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 xml:space="preserve">Any questions concerning your participation should be directed to the KIDA Championship Director, and all signed contracts and deposits should be mailed to the KIDA Championship Director (his/her mailing address can be located under the ‘About’ section of the KIDA website – </w:t>
      </w:r>
      <w:hyperlink r:id="rId4">
        <w:r w:rsidRPr="2CDBC679">
          <w:rPr>
            <w:rStyle w:val="Hyperlink"/>
            <w:rFonts w:ascii="Calibri" w:eastAsia="Calibri" w:hAnsi="Calibri" w:cs="Calibri"/>
            <w:sz w:val="24"/>
            <w:szCs w:val="24"/>
          </w:rPr>
          <w:t>www.kida.org</w:t>
        </w:r>
      </w:hyperlink>
      <w:r w:rsidRPr="2CDBC679">
        <w:rPr>
          <w:rFonts w:ascii="Calibri" w:eastAsia="Calibri" w:hAnsi="Calibri" w:cs="Calibri"/>
          <w:sz w:val="24"/>
          <w:szCs w:val="24"/>
        </w:rPr>
        <w:t>).</w:t>
      </w:r>
    </w:p>
    <w:p w14:paraId="74EE0005" w14:textId="1FECF7D0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 xml:space="preserve">Contracts received after March 19, </w:t>
      </w:r>
      <w:proofErr w:type="gramStart"/>
      <w:r w:rsidRPr="2CDBC679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2CDBC679">
        <w:rPr>
          <w:rFonts w:ascii="Calibri" w:eastAsia="Calibri" w:hAnsi="Calibri" w:cs="Calibri"/>
          <w:sz w:val="24"/>
          <w:szCs w:val="24"/>
        </w:rPr>
        <w:t xml:space="preserve"> will not be guaranteed a space for this year’s KIDA Championships.</w:t>
      </w:r>
    </w:p>
    <w:p w14:paraId="24EFFF7D" w14:textId="62B887D1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</w:p>
    <w:p w14:paraId="11378B26" w14:textId="71B3D0D1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</w:p>
    <w:p w14:paraId="653B31D6" w14:textId="1EC97C9D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</w:p>
    <w:p w14:paraId="43E48EF0" w14:textId="631BA4D8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</w:p>
    <w:p w14:paraId="2F1B119F" w14:textId="4EF491F2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</w:p>
    <w:p w14:paraId="54F1AB31" w14:textId="4F665E90" w:rsidR="2CDBC679" w:rsidRDefault="2CDBC679" w:rsidP="2CDBC679">
      <w:pPr>
        <w:jc w:val="center"/>
        <w:rPr>
          <w:sz w:val="40"/>
          <w:szCs w:val="40"/>
        </w:rPr>
      </w:pPr>
      <w:r w:rsidRPr="2CDBC679">
        <w:rPr>
          <w:sz w:val="40"/>
          <w:szCs w:val="40"/>
        </w:rPr>
        <w:lastRenderedPageBreak/>
        <w:t xml:space="preserve">Vendor </w:t>
      </w:r>
      <w:proofErr w:type="gramStart"/>
      <w:r w:rsidRPr="2CDBC679">
        <w:rPr>
          <w:sz w:val="40"/>
          <w:szCs w:val="40"/>
        </w:rPr>
        <w:t>Contract  (</w:t>
      </w:r>
      <w:proofErr w:type="gramEnd"/>
      <w:r w:rsidRPr="2CDBC679">
        <w:rPr>
          <w:sz w:val="40"/>
          <w:szCs w:val="40"/>
        </w:rPr>
        <w:t>2022 Season)</w:t>
      </w:r>
    </w:p>
    <w:p w14:paraId="25469DE5" w14:textId="77777777" w:rsidR="00EE56FF" w:rsidRDefault="00EE56FF" w:rsidP="2CDBC679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1A7E9C3B" w14:textId="6269A835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This contract is made on this ______ day of ______________ in the year __________</w:t>
      </w:r>
    </w:p>
    <w:p w14:paraId="0D88671D" w14:textId="66ED47BE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between the Keystone Indoor Drill Association and ___________________________.</w:t>
      </w:r>
    </w:p>
    <w:p w14:paraId="7AEF3033" w14:textId="0EEEB59A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The vendor does hereby agree to pay the sum of $__________ to KIDA for the rental of display space at the Keystone Indoor Drill Association Championships held on April 2 and/or April 3 at Chambersburg High School in Chambersburg, PA.</w:t>
      </w:r>
    </w:p>
    <w:p w14:paraId="4F9A47E3" w14:textId="63AD37DB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The said space shall be used for the following purpose(s):</w:t>
      </w:r>
    </w:p>
    <w:p w14:paraId="0B3F3ABF" w14:textId="2AE84F5A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2D4D402" w14:textId="307F08D7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8F17E9A" w14:textId="2676B111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The vendor shall receive (1) eight-foot table and (2) chairs per application. If you need additional tables and chairs, you will be required to bring your own.</w:t>
      </w:r>
    </w:p>
    <w:p w14:paraId="2ECD9184" w14:textId="4D7C18F9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All products to be sold should be clearly listed above and must be approved prior to the Championship’s date by the Executive Board of KIDA.</w:t>
      </w:r>
    </w:p>
    <w:p w14:paraId="7B7634BB" w14:textId="77777777" w:rsidR="00C51F37" w:rsidRDefault="00C51F37" w:rsidP="2CDBC679">
      <w:pPr>
        <w:rPr>
          <w:rFonts w:ascii="Calibri" w:eastAsia="Calibri" w:hAnsi="Calibri" w:cs="Calibri"/>
          <w:sz w:val="24"/>
          <w:szCs w:val="24"/>
        </w:rPr>
      </w:pPr>
    </w:p>
    <w:p w14:paraId="48321916" w14:textId="23192960" w:rsidR="2CDBC679" w:rsidRDefault="2CDBC679" w:rsidP="2CDBC679">
      <w:pPr>
        <w:jc w:val="center"/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b/>
          <w:bCs/>
          <w:sz w:val="24"/>
          <w:szCs w:val="24"/>
        </w:rPr>
        <w:t>NO FOOD OR DRINK ARE PERMITTED TO BE SOLD!</w:t>
      </w:r>
    </w:p>
    <w:p w14:paraId="68F5F629" w14:textId="3FCF2965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A $25.00 deposit is due with this application, with the balance due upon arrival on the day of the contest. Checks should be made payable to the Keystone Indoor Drill Association.</w:t>
      </w:r>
    </w:p>
    <w:p w14:paraId="780DFCEF" w14:textId="731FA227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 xml:space="preserve">All signed contracts and deposits should be mailed to the KIDA Championship Director by March 16, 2019 (his/her mailing address can be located under the ‘About’ section of the KIDA website – </w:t>
      </w:r>
      <w:hyperlink r:id="rId5">
        <w:r w:rsidRPr="2CDBC679">
          <w:rPr>
            <w:rStyle w:val="Hyperlink"/>
            <w:rFonts w:ascii="Calibri" w:eastAsia="Calibri" w:hAnsi="Calibri" w:cs="Calibri"/>
            <w:sz w:val="24"/>
            <w:szCs w:val="24"/>
          </w:rPr>
          <w:t>www.kida.org</w:t>
        </w:r>
      </w:hyperlink>
      <w:r w:rsidRPr="2CDBC679">
        <w:rPr>
          <w:rFonts w:ascii="Calibri" w:eastAsia="Calibri" w:hAnsi="Calibri" w:cs="Calibri"/>
          <w:sz w:val="24"/>
          <w:szCs w:val="24"/>
        </w:rPr>
        <w:t>)</w:t>
      </w:r>
    </w:p>
    <w:p w14:paraId="0812B506" w14:textId="2BE8A301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</w:p>
    <w:p w14:paraId="65B55900" w14:textId="7F31525A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___________________________________________      ________________________________</w:t>
      </w:r>
      <w:r>
        <w:br/>
      </w:r>
      <w:r w:rsidRPr="2CDBC679">
        <w:rPr>
          <w:rFonts w:ascii="Calibri" w:eastAsia="Calibri" w:hAnsi="Calibri" w:cs="Calibri"/>
          <w:sz w:val="24"/>
          <w:szCs w:val="24"/>
        </w:rPr>
        <w:t>Signature                                                                                     Date</w:t>
      </w:r>
    </w:p>
    <w:p w14:paraId="01D9D835" w14:textId="045024F1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</w:p>
    <w:p w14:paraId="6B283A3E" w14:textId="20A64279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___________________________________________      ________________________________</w:t>
      </w:r>
    </w:p>
    <w:p w14:paraId="2DBD42BE" w14:textId="21241D08" w:rsidR="2CDBC679" w:rsidRDefault="2CDBC679" w:rsidP="2CDBC679">
      <w:pPr>
        <w:rPr>
          <w:rFonts w:ascii="Calibri" w:eastAsia="Calibri" w:hAnsi="Calibri" w:cs="Calibri"/>
          <w:sz w:val="24"/>
          <w:szCs w:val="24"/>
        </w:rPr>
      </w:pPr>
      <w:r w:rsidRPr="2CDBC679">
        <w:rPr>
          <w:rFonts w:ascii="Calibri" w:eastAsia="Calibri" w:hAnsi="Calibri" w:cs="Calibri"/>
          <w:sz w:val="24"/>
          <w:szCs w:val="24"/>
        </w:rPr>
        <w:t>Email address                                                                              Phone Number</w:t>
      </w:r>
    </w:p>
    <w:p w14:paraId="1F3540FF" w14:textId="12D4C402" w:rsidR="2CDBC679" w:rsidRDefault="2CDBC679" w:rsidP="2CDBC679">
      <w:pPr>
        <w:jc w:val="center"/>
        <w:rPr>
          <w:sz w:val="40"/>
          <w:szCs w:val="40"/>
        </w:rPr>
      </w:pPr>
    </w:p>
    <w:sectPr w:rsidR="2CDBC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2399A"/>
    <w:rsid w:val="009B08FD"/>
    <w:rsid w:val="00C51F37"/>
    <w:rsid w:val="00E80C75"/>
    <w:rsid w:val="00EC60AA"/>
    <w:rsid w:val="00EE56FF"/>
    <w:rsid w:val="2CDBC679"/>
    <w:rsid w:val="2F0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399A"/>
  <w15:chartTrackingRefBased/>
  <w15:docId w15:val="{0BCEA8C2-9F8E-4D85-AE4A-8F7A040D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a.org" TargetMode="External"/><Relationship Id="rId4" Type="http://schemas.openxmlformats.org/officeDocument/2006/relationships/hyperlink" Target="http://www.k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Moyer</dc:creator>
  <cp:keywords/>
  <dc:description/>
  <cp:lastModifiedBy>Chris Moyer</cp:lastModifiedBy>
  <cp:revision>4</cp:revision>
  <dcterms:created xsi:type="dcterms:W3CDTF">2022-02-23T00:41:00Z</dcterms:created>
  <dcterms:modified xsi:type="dcterms:W3CDTF">2022-02-23T00:42:00Z</dcterms:modified>
</cp:coreProperties>
</file>